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E96" w:rsidRPr="00517A47" w:rsidRDefault="00361E96" w:rsidP="00517A47">
      <w:pPr>
        <w:spacing w:after="0" w:line="240" w:lineRule="auto"/>
        <w:jc w:val="center"/>
        <w:rPr>
          <w:rFonts w:asciiTheme="minorHAnsi" w:hAnsiTheme="minorHAnsi" w:cstheme="minorHAnsi"/>
          <w:b/>
          <w:i w:val="0"/>
          <w:sz w:val="24"/>
          <w:szCs w:val="24"/>
          <w:lang w:val="ru-RU"/>
        </w:rPr>
      </w:pPr>
      <w:r w:rsidRPr="00517A47">
        <w:rPr>
          <w:rFonts w:asciiTheme="minorHAnsi" w:hAnsiTheme="minorHAnsi" w:cstheme="minorHAnsi"/>
          <w:b/>
          <w:i w:val="0"/>
          <w:sz w:val="24"/>
          <w:szCs w:val="24"/>
          <w:lang w:val="ru-RU"/>
        </w:rPr>
        <w:t>План проведения ГМО</w:t>
      </w:r>
    </w:p>
    <w:p w:rsidR="00361E96" w:rsidRPr="00517A47" w:rsidRDefault="00361E96" w:rsidP="00517A47">
      <w:pPr>
        <w:spacing w:after="0" w:line="240" w:lineRule="auto"/>
        <w:jc w:val="center"/>
        <w:rPr>
          <w:rFonts w:asciiTheme="minorHAnsi" w:hAnsiTheme="minorHAnsi" w:cstheme="minorHAnsi"/>
          <w:b/>
          <w:i w:val="0"/>
          <w:sz w:val="24"/>
          <w:szCs w:val="24"/>
          <w:lang w:val="ru-RU"/>
        </w:rPr>
      </w:pPr>
      <w:r w:rsidRPr="00517A47">
        <w:rPr>
          <w:rFonts w:asciiTheme="minorHAnsi" w:hAnsiTheme="minorHAnsi" w:cstheme="minorHAnsi"/>
          <w:b/>
          <w:i w:val="0"/>
          <w:sz w:val="24"/>
          <w:szCs w:val="24"/>
          <w:lang w:val="ru-RU"/>
        </w:rPr>
        <w:t>инструкторов по физической культуре</w:t>
      </w:r>
    </w:p>
    <w:p w:rsidR="00361E96" w:rsidRPr="00517A47" w:rsidRDefault="00361E96" w:rsidP="00517A47">
      <w:pPr>
        <w:spacing w:after="0" w:line="240" w:lineRule="auto"/>
        <w:jc w:val="center"/>
        <w:rPr>
          <w:rFonts w:asciiTheme="minorHAnsi" w:hAnsiTheme="minorHAnsi" w:cstheme="minorHAnsi"/>
          <w:b/>
          <w:i w:val="0"/>
          <w:sz w:val="24"/>
          <w:szCs w:val="24"/>
          <w:lang w:val="ru-RU"/>
        </w:rPr>
      </w:pPr>
      <w:r w:rsidRPr="00517A47">
        <w:rPr>
          <w:rFonts w:asciiTheme="minorHAnsi" w:hAnsiTheme="minorHAnsi" w:cstheme="minorHAnsi"/>
          <w:b/>
          <w:i w:val="0"/>
          <w:sz w:val="24"/>
          <w:szCs w:val="24"/>
          <w:lang w:val="ru-RU"/>
        </w:rPr>
        <w:t>Тема: «</w:t>
      </w:r>
      <w:r w:rsidR="00883BD8" w:rsidRPr="00517A47">
        <w:rPr>
          <w:rFonts w:asciiTheme="minorHAnsi" w:hAnsiTheme="minorHAnsi" w:cstheme="minorHAnsi"/>
          <w:b/>
          <w:i w:val="0"/>
          <w:sz w:val="24"/>
          <w:szCs w:val="24"/>
          <w:lang w:val="ru-RU"/>
        </w:rPr>
        <w:t>Организация работы инструктора по физическому воспитанию с использованием здоровьесберегающих технологий</w:t>
      </w:r>
      <w:r w:rsidRPr="00517A47">
        <w:rPr>
          <w:rFonts w:asciiTheme="minorHAnsi" w:hAnsiTheme="minorHAnsi" w:cstheme="minorHAnsi"/>
          <w:b/>
          <w:i w:val="0"/>
          <w:sz w:val="24"/>
          <w:szCs w:val="24"/>
          <w:lang w:val="ru-RU"/>
        </w:rPr>
        <w:t>»</w:t>
      </w:r>
    </w:p>
    <w:p w:rsidR="00361E96" w:rsidRPr="00517A47" w:rsidRDefault="00361E96" w:rsidP="00517A47">
      <w:pPr>
        <w:spacing w:after="0" w:line="240" w:lineRule="auto"/>
        <w:jc w:val="center"/>
        <w:rPr>
          <w:rFonts w:asciiTheme="minorHAnsi" w:hAnsiTheme="minorHAnsi" w:cstheme="minorHAnsi"/>
          <w:b/>
          <w:i w:val="0"/>
          <w:sz w:val="24"/>
          <w:szCs w:val="24"/>
          <w:lang w:val="ru-RU"/>
        </w:rPr>
      </w:pPr>
    </w:p>
    <w:p w:rsidR="00361E96" w:rsidRPr="00517A47" w:rsidRDefault="00361E96" w:rsidP="00517A47">
      <w:pPr>
        <w:spacing w:after="0" w:line="240" w:lineRule="auto"/>
        <w:rPr>
          <w:rFonts w:asciiTheme="minorHAnsi" w:hAnsiTheme="minorHAnsi" w:cstheme="minorHAnsi"/>
          <w:sz w:val="24"/>
          <w:szCs w:val="24"/>
          <w:lang w:val="ru-RU"/>
        </w:rPr>
      </w:pPr>
      <w:r w:rsidRPr="00517A47">
        <w:rPr>
          <w:rFonts w:asciiTheme="minorHAnsi" w:hAnsiTheme="minorHAnsi" w:cstheme="minorHAnsi"/>
          <w:sz w:val="24"/>
          <w:szCs w:val="24"/>
          <w:lang w:val="ru-RU"/>
        </w:rPr>
        <w:t xml:space="preserve">Дата проведения: </w:t>
      </w:r>
      <w:r w:rsidR="00883BD8" w:rsidRPr="00517A47">
        <w:rPr>
          <w:rFonts w:asciiTheme="minorHAnsi" w:hAnsiTheme="minorHAnsi" w:cstheme="minorHAnsi"/>
          <w:sz w:val="24"/>
          <w:szCs w:val="24"/>
          <w:lang w:val="ru-RU"/>
        </w:rPr>
        <w:t>1</w:t>
      </w:r>
      <w:r w:rsidR="00517A47" w:rsidRPr="00517A47">
        <w:rPr>
          <w:rFonts w:asciiTheme="minorHAnsi" w:hAnsiTheme="minorHAnsi" w:cstheme="minorHAnsi"/>
          <w:sz w:val="24"/>
          <w:szCs w:val="24"/>
          <w:lang w:val="ru-RU"/>
        </w:rPr>
        <w:t>9</w:t>
      </w:r>
      <w:r w:rsidRPr="00517A47">
        <w:rPr>
          <w:rFonts w:asciiTheme="minorHAnsi" w:hAnsiTheme="minorHAnsi" w:cstheme="minorHAnsi"/>
          <w:sz w:val="24"/>
          <w:szCs w:val="24"/>
          <w:lang w:val="ru-RU"/>
        </w:rPr>
        <w:t>.12.2014 г.</w:t>
      </w:r>
    </w:p>
    <w:p w:rsidR="00361E96" w:rsidRPr="00517A47" w:rsidRDefault="00361E96" w:rsidP="00517A47">
      <w:pPr>
        <w:spacing w:after="0" w:line="240" w:lineRule="auto"/>
        <w:rPr>
          <w:rFonts w:asciiTheme="minorHAnsi" w:hAnsiTheme="minorHAnsi" w:cstheme="minorHAnsi"/>
          <w:sz w:val="24"/>
          <w:szCs w:val="24"/>
          <w:lang w:val="ru-RU"/>
        </w:rPr>
      </w:pPr>
      <w:r w:rsidRPr="00517A47">
        <w:rPr>
          <w:rFonts w:asciiTheme="minorHAnsi" w:hAnsiTheme="minorHAnsi" w:cstheme="minorHAnsi"/>
          <w:sz w:val="24"/>
          <w:szCs w:val="24"/>
          <w:lang w:val="ru-RU"/>
        </w:rPr>
        <w:t>Место проведения: МДОУ № 40</w:t>
      </w:r>
    </w:p>
    <w:p w:rsidR="00361E96" w:rsidRPr="00517A47" w:rsidRDefault="00361E96" w:rsidP="00517A47">
      <w:pPr>
        <w:spacing w:after="0" w:line="240" w:lineRule="auto"/>
        <w:rPr>
          <w:rFonts w:asciiTheme="minorHAnsi" w:hAnsiTheme="minorHAnsi" w:cstheme="minorHAnsi"/>
          <w:sz w:val="24"/>
          <w:szCs w:val="24"/>
          <w:lang w:val="ru-RU"/>
        </w:rPr>
      </w:pPr>
      <w:r w:rsidRPr="00517A47">
        <w:rPr>
          <w:rFonts w:asciiTheme="minorHAnsi" w:hAnsiTheme="minorHAnsi" w:cstheme="minorHAnsi"/>
          <w:sz w:val="24"/>
          <w:szCs w:val="24"/>
          <w:lang w:val="ru-RU"/>
        </w:rPr>
        <w:t xml:space="preserve">Время проведения: </w:t>
      </w:r>
      <w:r w:rsidR="00883BD8" w:rsidRPr="00517A47">
        <w:rPr>
          <w:rFonts w:asciiTheme="minorHAnsi" w:hAnsiTheme="minorHAnsi" w:cstheme="minorHAnsi"/>
          <w:sz w:val="24"/>
          <w:szCs w:val="24"/>
          <w:lang w:val="ru-RU"/>
        </w:rPr>
        <w:t xml:space="preserve">08.45 – 12.00 </w:t>
      </w:r>
      <w:r w:rsidRPr="00517A47">
        <w:rPr>
          <w:rFonts w:asciiTheme="minorHAnsi" w:hAnsiTheme="minorHAnsi" w:cstheme="minorHAnsi"/>
          <w:sz w:val="24"/>
          <w:szCs w:val="24"/>
          <w:lang w:val="ru-RU"/>
        </w:rPr>
        <w:t>час.</w:t>
      </w:r>
    </w:p>
    <w:p w:rsidR="00361E96" w:rsidRPr="00883BD8" w:rsidRDefault="00361E96" w:rsidP="00361E9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361E96" w:rsidRPr="00892BE8" w:rsidRDefault="00361E96" w:rsidP="00361E96">
      <w:pPr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32"/>
          <w:lang w:val="ru-RU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4536"/>
        <w:gridCol w:w="1417"/>
        <w:gridCol w:w="3261"/>
      </w:tblGrid>
      <w:tr w:rsidR="00361E96" w:rsidRPr="00517A47" w:rsidTr="00517A47">
        <w:trPr>
          <w:trHeight w:val="708"/>
        </w:trPr>
        <w:tc>
          <w:tcPr>
            <w:tcW w:w="959" w:type="dxa"/>
          </w:tcPr>
          <w:p w:rsidR="00361E96" w:rsidRPr="00517A47" w:rsidRDefault="00361E96" w:rsidP="00855925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ru-RU"/>
              </w:rPr>
            </w:pPr>
            <w:r w:rsidRPr="00517A47">
              <w:rPr>
                <w:rFonts w:asciiTheme="minorHAnsi" w:hAnsiTheme="minorHAnsi" w:cstheme="minorHAnsi"/>
                <w:i w:val="0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517A47">
              <w:rPr>
                <w:rFonts w:asciiTheme="minorHAnsi" w:hAnsiTheme="minorHAnsi" w:cstheme="minorHAnsi"/>
                <w:i w:val="0"/>
                <w:sz w:val="24"/>
                <w:szCs w:val="24"/>
                <w:lang w:val="ru-RU"/>
              </w:rPr>
              <w:t>п</w:t>
            </w:r>
            <w:proofErr w:type="gramEnd"/>
            <w:r w:rsidRPr="00517A47">
              <w:rPr>
                <w:rFonts w:asciiTheme="minorHAnsi" w:hAnsiTheme="minorHAnsi" w:cstheme="minorHAnsi"/>
                <w:i w:val="0"/>
                <w:sz w:val="24"/>
                <w:szCs w:val="24"/>
                <w:lang w:val="ru-RU"/>
              </w:rPr>
              <w:t>/п</w:t>
            </w:r>
          </w:p>
        </w:tc>
        <w:tc>
          <w:tcPr>
            <w:tcW w:w="4536" w:type="dxa"/>
          </w:tcPr>
          <w:p w:rsidR="00361E96" w:rsidRPr="00517A47" w:rsidRDefault="00361E96" w:rsidP="00855925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ru-RU"/>
              </w:rPr>
            </w:pPr>
            <w:r w:rsidRPr="00517A47">
              <w:rPr>
                <w:rFonts w:asciiTheme="minorHAnsi" w:hAnsiTheme="minorHAnsi" w:cstheme="minorHAnsi"/>
                <w:i w:val="0"/>
                <w:sz w:val="24"/>
                <w:szCs w:val="24"/>
                <w:lang w:val="ru-RU"/>
              </w:rPr>
              <w:t>Содержание</w:t>
            </w:r>
          </w:p>
          <w:p w:rsidR="00361E96" w:rsidRPr="00517A47" w:rsidRDefault="00361E96" w:rsidP="00855925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361E96" w:rsidRPr="00517A47" w:rsidRDefault="00361E96" w:rsidP="00855925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ru-RU"/>
              </w:rPr>
            </w:pPr>
            <w:r w:rsidRPr="00517A47">
              <w:rPr>
                <w:rFonts w:asciiTheme="minorHAnsi" w:hAnsiTheme="minorHAnsi" w:cstheme="minorHAnsi"/>
                <w:i w:val="0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3261" w:type="dxa"/>
          </w:tcPr>
          <w:p w:rsidR="00361E96" w:rsidRPr="00517A47" w:rsidRDefault="00361E96" w:rsidP="00517A47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ru-RU"/>
              </w:rPr>
            </w:pPr>
            <w:r w:rsidRPr="00517A47">
              <w:rPr>
                <w:rFonts w:asciiTheme="minorHAnsi" w:hAnsiTheme="minorHAnsi" w:cstheme="minorHAnsi"/>
                <w:i w:val="0"/>
                <w:sz w:val="24"/>
                <w:szCs w:val="24"/>
                <w:lang w:val="ru-RU"/>
              </w:rPr>
              <w:t>Ответственны</w:t>
            </w:r>
            <w:r w:rsidR="00517A47" w:rsidRPr="00517A47">
              <w:rPr>
                <w:rFonts w:asciiTheme="minorHAnsi" w:hAnsiTheme="minorHAnsi" w:cstheme="minorHAnsi"/>
                <w:i w:val="0"/>
                <w:sz w:val="24"/>
                <w:szCs w:val="24"/>
                <w:lang w:val="ru-RU"/>
              </w:rPr>
              <w:t>й</w:t>
            </w:r>
          </w:p>
        </w:tc>
      </w:tr>
      <w:tr w:rsidR="00361E96" w:rsidRPr="00174F7F" w:rsidTr="00517A47">
        <w:trPr>
          <w:trHeight w:val="974"/>
        </w:trPr>
        <w:tc>
          <w:tcPr>
            <w:tcW w:w="959" w:type="dxa"/>
          </w:tcPr>
          <w:p w:rsidR="00361E96" w:rsidRPr="00517A47" w:rsidRDefault="00361E96" w:rsidP="00517A4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17A47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361E96" w:rsidRPr="00517A47" w:rsidRDefault="00361E96" w:rsidP="00517A47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517A4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Встреча участников</w:t>
            </w:r>
            <w:r w:rsidR="00594CAC" w:rsidRPr="00517A4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, представление МДОУ, педагогов</w:t>
            </w:r>
          </w:p>
        </w:tc>
        <w:tc>
          <w:tcPr>
            <w:tcW w:w="1417" w:type="dxa"/>
          </w:tcPr>
          <w:p w:rsidR="00361E96" w:rsidRPr="00517A47" w:rsidRDefault="00361E96" w:rsidP="00517A4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17A47">
              <w:rPr>
                <w:rFonts w:asciiTheme="minorHAnsi" w:hAnsiTheme="minorHAnsi" w:cstheme="minorHAnsi"/>
                <w:sz w:val="24"/>
                <w:szCs w:val="24"/>
              </w:rPr>
              <w:t xml:space="preserve">09.00 </w:t>
            </w:r>
            <w:r w:rsidR="00517A4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-9.15</w:t>
            </w:r>
            <w:r w:rsidRPr="00517A4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361E96" w:rsidRPr="00517A47" w:rsidRDefault="00594CAC" w:rsidP="00517A47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517A4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Супрунова Е.П., Заместитель заведующего по ВМР </w:t>
            </w:r>
          </w:p>
        </w:tc>
      </w:tr>
      <w:tr w:rsidR="00361E96" w:rsidRPr="00174F7F" w:rsidTr="00517A47">
        <w:trPr>
          <w:trHeight w:val="708"/>
        </w:trPr>
        <w:tc>
          <w:tcPr>
            <w:tcW w:w="959" w:type="dxa"/>
          </w:tcPr>
          <w:p w:rsidR="00361E96" w:rsidRPr="00517A47" w:rsidRDefault="00361E96" w:rsidP="00517A4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17A47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361E96" w:rsidRDefault="00361E96" w:rsidP="00517A47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517A4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Открытый просмотр. НОД по физической культуре в старшей группе</w:t>
            </w:r>
            <w:r w:rsidR="00174F7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. </w:t>
            </w:r>
          </w:p>
          <w:p w:rsidR="00174F7F" w:rsidRPr="00517A47" w:rsidRDefault="00174F7F" w:rsidP="00517A47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Самоанализ деятельности.</w:t>
            </w:r>
          </w:p>
        </w:tc>
        <w:tc>
          <w:tcPr>
            <w:tcW w:w="1417" w:type="dxa"/>
          </w:tcPr>
          <w:p w:rsidR="00361E96" w:rsidRPr="00517A47" w:rsidRDefault="00361E96" w:rsidP="00517A47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74F7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09.</w:t>
            </w:r>
            <w:r w:rsidR="00517A4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15</w:t>
            </w:r>
            <w:r w:rsidRPr="00174F7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– 09.</w:t>
            </w:r>
            <w:r w:rsidR="00517A4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45</w:t>
            </w:r>
          </w:p>
        </w:tc>
        <w:tc>
          <w:tcPr>
            <w:tcW w:w="3261" w:type="dxa"/>
          </w:tcPr>
          <w:p w:rsidR="00361E96" w:rsidRPr="00517A47" w:rsidRDefault="00361E96" w:rsidP="00517A47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517A4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Коннова Н.Б. </w:t>
            </w:r>
            <w:r w:rsidR="00517A47" w:rsidRPr="00517A4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,</w:t>
            </w:r>
            <w:r w:rsidR="008C4B41" w:rsidRPr="00517A4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инструктор по физической культуре МДОУ № 40</w:t>
            </w:r>
          </w:p>
        </w:tc>
      </w:tr>
      <w:tr w:rsidR="008C4B41" w:rsidRPr="00174F7F" w:rsidTr="00517A47">
        <w:trPr>
          <w:trHeight w:val="708"/>
        </w:trPr>
        <w:tc>
          <w:tcPr>
            <w:tcW w:w="959" w:type="dxa"/>
          </w:tcPr>
          <w:p w:rsidR="008C4B41" w:rsidRPr="00174F7F" w:rsidRDefault="00883BD8" w:rsidP="00517A47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74F7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3.</w:t>
            </w:r>
          </w:p>
        </w:tc>
        <w:tc>
          <w:tcPr>
            <w:tcW w:w="4536" w:type="dxa"/>
          </w:tcPr>
          <w:p w:rsidR="00517A47" w:rsidRPr="00517A47" w:rsidRDefault="00174F7F" w:rsidP="00517A47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А</w:t>
            </w:r>
            <w:r w:rsidR="00883BD8" w:rsidRPr="00174F7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нализ</w:t>
            </w:r>
            <w:r w:rsidR="00517A47" w:rsidRPr="00517A4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организованной образовательной</w:t>
            </w:r>
            <w:r w:rsidR="00517A47" w:rsidRPr="00517A4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="00883BD8" w:rsidRPr="00174F7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деятельности.</w:t>
            </w:r>
          </w:p>
          <w:p w:rsidR="008C4B41" w:rsidRPr="00174F7F" w:rsidRDefault="00883BD8" w:rsidP="00517A47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74F7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Методика «6 шляп»</w:t>
            </w:r>
          </w:p>
        </w:tc>
        <w:tc>
          <w:tcPr>
            <w:tcW w:w="1417" w:type="dxa"/>
          </w:tcPr>
          <w:p w:rsidR="008C4B41" w:rsidRPr="00517A47" w:rsidRDefault="00883BD8" w:rsidP="00517A4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74F7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09.</w:t>
            </w:r>
            <w:r w:rsidR="00517A4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4</w:t>
            </w:r>
            <w:r w:rsidRPr="00174F7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5 </w:t>
            </w:r>
            <w:r w:rsidRPr="00517A47">
              <w:rPr>
                <w:rFonts w:asciiTheme="minorHAnsi" w:hAnsiTheme="minorHAnsi" w:cstheme="minorHAnsi"/>
                <w:sz w:val="24"/>
                <w:szCs w:val="24"/>
              </w:rPr>
              <w:t>– 10.</w:t>
            </w:r>
            <w:r w:rsidR="00517A4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</w:t>
            </w:r>
            <w:r w:rsidRPr="00517A47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8C4B41" w:rsidRPr="00517A47" w:rsidRDefault="00174F7F" w:rsidP="00517A47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Глухова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В.Г.</w:t>
            </w:r>
            <w:r w:rsidR="00883BD8" w:rsidRPr="00517A4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="00517A47" w:rsidRPr="00517A4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руководитель ГМО</w:t>
            </w:r>
          </w:p>
        </w:tc>
      </w:tr>
      <w:tr w:rsidR="00361E96" w:rsidRPr="00174F7F" w:rsidTr="00517A47">
        <w:trPr>
          <w:trHeight w:val="708"/>
        </w:trPr>
        <w:tc>
          <w:tcPr>
            <w:tcW w:w="959" w:type="dxa"/>
          </w:tcPr>
          <w:p w:rsidR="00361E96" w:rsidRPr="00174F7F" w:rsidRDefault="00883BD8" w:rsidP="00517A47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74F7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4</w:t>
            </w:r>
            <w:r w:rsidR="008C4B41" w:rsidRPr="00174F7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</w:p>
        </w:tc>
        <w:tc>
          <w:tcPr>
            <w:tcW w:w="4536" w:type="dxa"/>
          </w:tcPr>
          <w:p w:rsidR="00517A47" w:rsidRPr="00517A47" w:rsidRDefault="008C4B41" w:rsidP="00517A47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517A4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Сообщение – </w:t>
            </w:r>
            <w:r w:rsidR="00F41A18" w:rsidRPr="00517A4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презентация  </w:t>
            </w:r>
          </w:p>
          <w:p w:rsidR="00361E96" w:rsidRPr="00517A47" w:rsidRDefault="00F41A18" w:rsidP="00517A47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517A4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« Гимнастика после </w:t>
            </w:r>
            <w:r w:rsidR="00517A47" w:rsidRPr="00517A4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дневного сна</w:t>
            </w:r>
            <w:r w:rsidRPr="00517A4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»</w:t>
            </w:r>
            <w:r w:rsidR="008C4B41" w:rsidRPr="00517A4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</w:p>
        </w:tc>
        <w:tc>
          <w:tcPr>
            <w:tcW w:w="1417" w:type="dxa"/>
          </w:tcPr>
          <w:p w:rsidR="00361E96" w:rsidRPr="00174F7F" w:rsidRDefault="00883BD8" w:rsidP="00517A47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74F7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10.</w:t>
            </w:r>
            <w:r w:rsidR="00517A4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</w:t>
            </w:r>
            <w:r w:rsidRPr="00174F7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5 – 10.</w:t>
            </w:r>
            <w:r w:rsidR="00517A4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2</w:t>
            </w:r>
            <w:r w:rsidRPr="00174F7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5</w:t>
            </w:r>
          </w:p>
        </w:tc>
        <w:tc>
          <w:tcPr>
            <w:tcW w:w="3261" w:type="dxa"/>
          </w:tcPr>
          <w:p w:rsidR="00361E96" w:rsidRPr="00517A47" w:rsidRDefault="00517A47" w:rsidP="00517A47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517A4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Мазурина Н.Б., </w:t>
            </w:r>
            <w:r w:rsidR="008C4B41" w:rsidRPr="00517A4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воспитатель МДОУ № 40</w:t>
            </w:r>
          </w:p>
        </w:tc>
        <w:bookmarkStart w:id="0" w:name="_GoBack"/>
        <w:bookmarkEnd w:id="0"/>
      </w:tr>
      <w:tr w:rsidR="008C4B41" w:rsidRPr="00174F7F" w:rsidTr="00517A47">
        <w:trPr>
          <w:trHeight w:val="708"/>
        </w:trPr>
        <w:tc>
          <w:tcPr>
            <w:tcW w:w="959" w:type="dxa"/>
          </w:tcPr>
          <w:p w:rsidR="008C4B41" w:rsidRPr="00517A47" w:rsidRDefault="00883BD8" w:rsidP="00517A47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517A4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5.</w:t>
            </w:r>
          </w:p>
        </w:tc>
        <w:tc>
          <w:tcPr>
            <w:tcW w:w="4536" w:type="dxa"/>
          </w:tcPr>
          <w:p w:rsidR="008C4B41" w:rsidRPr="00517A47" w:rsidRDefault="00F41A18" w:rsidP="00517A47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517A4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Сообщение – презентация «</w:t>
            </w:r>
            <w:r w:rsidR="008C4B41" w:rsidRPr="00517A4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Организация и проведение физкультурных досугов в старшей группе</w:t>
            </w:r>
            <w:r w:rsidRPr="00517A4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»</w:t>
            </w:r>
          </w:p>
        </w:tc>
        <w:tc>
          <w:tcPr>
            <w:tcW w:w="1417" w:type="dxa"/>
          </w:tcPr>
          <w:p w:rsidR="008C4B41" w:rsidRPr="00517A47" w:rsidRDefault="00883BD8" w:rsidP="00517A47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517A4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10.</w:t>
            </w:r>
            <w:r w:rsidR="00517A4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2</w:t>
            </w:r>
            <w:r w:rsidRPr="00517A4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5 – 10.</w:t>
            </w:r>
            <w:r w:rsidR="00517A4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40</w:t>
            </w:r>
          </w:p>
        </w:tc>
        <w:tc>
          <w:tcPr>
            <w:tcW w:w="3261" w:type="dxa"/>
          </w:tcPr>
          <w:p w:rsidR="008C4B41" w:rsidRPr="00517A47" w:rsidRDefault="00594CAC" w:rsidP="00517A47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517A4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Кузнецова </w:t>
            </w:r>
            <w:proofErr w:type="spellStart"/>
            <w:r w:rsidRPr="00517A4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О.В.</w:t>
            </w:r>
            <w:r w:rsidR="00517A47" w:rsidRPr="00517A4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,</w:t>
            </w:r>
            <w:r w:rsidR="008C4B41" w:rsidRPr="00517A4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воспитатель</w:t>
            </w:r>
            <w:proofErr w:type="spellEnd"/>
            <w:r w:rsidR="008C4B41" w:rsidRPr="00517A4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МДОУ № 40</w:t>
            </w:r>
          </w:p>
        </w:tc>
      </w:tr>
      <w:tr w:rsidR="008C4B41" w:rsidRPr="00174F7F" w:rsidTr="00517A47">
        <w:trPr>
          <w:trHeight w:val="708"/>
        </w:trPr>
        <w:tc>
          <w:tcPr>
            <w:tcW w:w="959" w:type="dxa"/>
          </w:tcPr>
          <w:p w:rsidR="008C4B41" w:rsidRPr="00517A47" w:rsidRDefault="00883BD8" w:rsidP="00517A47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517A4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6.</w:t>
            </w:r>
          </w:p>
        </w:tc>
        <w:tc>
          <w:tcPr>
            <w:tcW w:w="4536" w:type="dxa"/>
          </w:tcPr>
          <w:p w:rsidR="008C4B41" w:rsidRPr="00517A47" w:rsidRDefault="00883BD8" w:rsidP="00517A47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517A4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Деловая игра. Тема:   </w:t>
            </w:r>
            <w:r w:rsidR="00F41A18" w:rsidRPr="00517A4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«Оздоровительные технологии в ДОУ»</w:t>
            </w:r>
          </w:p>
        </w:tc>
        <w:tc>
          <w:tcPr>
            <w:tcW w:w="1417" w:type="dxa"/>
          </w:tcPr>
          <w:p w:rsidR="008C4B41" w:rsidRPr="00517A47" w:rsidRDefault="00883BD8" w:rsidP="00517A47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517A4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10.</w:t>
            </w:r>
            <w:r w:rsidR="00517A4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40</w:t>
            </w:r>
            <w:r w:rsidRPr="00517A4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– </w:t>
            </w:r>
            <w:r w:rsidR="00517A4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11.00</w:t>
            </w:r>
          </w:p>
        </w:tc>
        <w:tc>
          <w:tcPr>
            <w:tcW w:w="3261" w:type="dxa"/>
          </w:tcPr>
          <w:p w:rsidR="008C4B41" w:rsidRPr="00517A47" w:rsidRDefault="00517A47" w:rsidP="00517A47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517A4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Супрунова Е.П., Заместитель заведующего по ВМР</w:t>
            </w:r>
          </w:p>
        </w:tc>
      </w:tr>
      <w:tr w:rsidR="00883BD8" w:rsidRPr="00174F7F" w:rsidTr="00517A47">
        <w:trPr>
          <w:trHeight w:val="1038"/>
        </w:trPr>
        <w:tc>
          <w:tcPr>
            <w:tcW w:w="959" w:type="dxa"/>
          </w:tcPr>
          <w:p w:rsidR="00883BD8" w:rsidRPr="00517A47" w:rsidRDefault="00883BD8" w:rsidP="00517A47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517A4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7.</w:t>
            </w:r>
          </w:p>
        </w:tc>
        <w:tc>
          <w:tcPr>
            <w:tcW w:w="4536" w:type="dxa"/>
          </w:tcPr>
          <w:p w:rsidR="00883BD8" w:rsidRPr="00517A47" w:rsidRDefault="00F41A18" w:rsidP="00517A47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517A4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Сообщение – презентация «</w:t>
            </w:r>
            <w:r w:rsidR="00883BD8" w:rsidRPr="00517A4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Адаптивная физическая культура с особенными детьми</w:t>
            </w:r>
            <w:r w:rsidRPr="00517A4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»</w:t>
            </w:r>
            <w:r w:rsidR="00883BD8" w:rsidRPr="00517A4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</w:p>
        </w:tc>
        <w:tc>
          <w:tcPr>
            <w:tcW w:w="1417" w:type="dxa"/>
          </w:tcPr>
          <w:p w:rsidR="00517A47" w:rsidRDefault="00517A47" w:rsidP="00517A47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11.00-</w:t>
            </w:r>
          </w:p>
          <w:p w:rsidR="00883BD8" w:rsidRPr="00517A47" w:rsidRDefault="00517A47" w:rsidP="00517A47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11.15</w:t>
            </w:r>
          </w:p>
        </w:tc>
        <w:tc>
          <w:tcPr>
            <w:tcW w:w="3261" w:type="dxa"/>
          </w:tcPr>
          <w:p w:rsidR="00883BD8" w:rsidRPr="00517A47" w:rsidRDefault="00883BD8" w:rsidP="00517A47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517A4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Трофименко М.А.</w:t>
            </w:r>
            <w:r w:rsidR="00517A47" w:rsidRPr="00517A4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, педагог МОУ ППМС ЦДК «</w:t>
            </w:r>
            <w:r w:rsidRPr="00517A4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Шанс</w:t>
            </w:r>
            <w:r w:rsidR="00517A47" w:rsidRPr="00517A4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»</w:t>
            </w:r>
          </w:p>
        </w:tc>
      </w:tr>
      <w:tr w:rsidR="00883BD8" w:rsidRPr="00174F7F" w:rsidTr="00517A47">
        <w:trPr>
          <w:trHeight w:val="708"/>
        </w:trPr>
        <w:tc>
          <w:tcPr>
            <w:tcW w:w="959" w:type="dxa"/>
          </w:tcPr>
          <w:p w:rsidR="00883BD8" w:rsidRPr="00517A47" w:rsidRDefault="00883BD8" w:rsidP="00517A4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17A4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8</w:t>
            </w:r>
            <w:r w:rsidRPr="00517A4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883BD8" w:rsidRPr="00517A47" w:rsidRDefault="00883BD8" w:rsidP="00517A4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17A47">
              <w:rPr>
                <w:rFonts w:asciiTheme="minorHAnsi" w:hAnsiTheme="minorHAnsi" w:cstheme="minorHAnsi"/>
                <w:sz w:val="24"/>
                <w:szCs w:val="24"/>
              </w:rPr>
              <w:t xml:space="preserve">Реализация ФГОС в ДО. </w:t>
            </w:r>
          </w:p>
        </w:tc>
        <w:tc>
          <w:tcPr>
            <w:tcW w:w="1417" w:type="dxa"/>
          </w:tcPr>
          <w:p w:rsidR="00883BD8" w:rsidRPr="00517A47" w:rsidRDefault="00517A47" w:rsidP="00517A47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11.15 -11.30</w:t>
            </w:r>
          </w:p>
        </w:tc>
        <w:tc>
          <w:tcPr>
            <w:tcW w:w="3261" w:type="dxa"/>
          </w:tcPr>
          <w:p w:rsidR="00883BD8" w:rsidRPr="00517A47" w:rsidRDefault="00517A47" w:rsidP="00517A47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517A4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Глухова В.Г., р</w:t>
            </w:r>
            <w:r w:rsidR="00883BD8" w:rsidRPr="00517A4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уководитель ГМО</w:t>
            </w:r>
          </w:p>
        </w:tc>
      </w:tr>
      <w:tr w:rsidR="00883BD8" w:rsidRPr="00174F7F" w:rsidTr="00517A47">
        <w:trPr>
          <w:trHeight w:val="708"/>
        </w:trPr>
        <w:tc>
          <w:tcPr>
            <w:tcW w:w="959" w:type="dxa"/>
          </w:tcPr>
          <w:p w:rsidR="00883BD8" w:rsidRPr="00517A47" w:rsidRDefault="00883BD8" w:rsidP="00517A4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17A47">
              <w:rPr>
                <w:rFonts w:asciiTheme="minorHAnsi" w:hAnsiTheme="minorHAnsi" w:cstheme="minorHAnsi"/>
                <w:sz w:val="24"/>
                <w:szCs w:val="24"/>
              </w:rPr>
              <w:t>9.</w:t>
            </w:r>
          </w:p>
        </w:tc>
        <w:tc>
          <w:tcPr>
            <w:tcW w:w="4536" w:type="dxa"/>
          </w:tcPr>
          <w:p w:rsidR="00517A47" w:rsidRPr="00517A47" w:rsidRDefault="00883BD8" w:rsidP="00517A47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517A4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Анкетирование. Создание (пополнение) базы данных об участниках ГМО</w:t>
            </w:r>
            <w:proofErr w:type="gramStart"/>
            <w:r w:rsidRPr="00517A4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517A4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</w:p>
          <w:p w:rsidR="00883BD8" w:rsidRPr="00517A47" w:rsidRDefault="00883BD8" w:rsidP="00517A47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proofErr w:type="spellStart"/>
            <w:r w:rsidRPr="00517A47">
              <w:rPr>
                <w:rFonts w:asciiTheme="minorHAnsi" w:hAnsiTheme="minorHAnsi" w:cstheme="minorHAnsi"/>
                <w:sz w:val="24"/>
                <w:szCs w:val="24"/>
              </w:rPr>
              <w:t>Выбор</w:t>
            </w:r>
            <w:proofErr w:type="spellEnd"/>
            <w:r w:rsidRPr="00517A4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17A47">
              <w:rPr>
                <w:rFonts w:asciiTheme="minorHAnsi" w:hAnsiTheme="minorHAnsi" w:cstheme="minorHAnsi"/>
                <w:sz w:val="24"/>
                <w:szCs w:val="24"/>
              </w:rPr>
              <w:t>актива</w:t>
            </w:r>
            <w:proofErr w:type="spellEnd"/>
            <w:r w:rsidRPr="00517A47">
              <w:rPr>
                <w:rFonts w:asciiTheme="minorHAnsi" w:hAnsiTheme="minorHAnsi" w:cstheme="minorHAnsi"/>
                <w:sz w:val="24"/>
                <w:szCs w:val="24"/>
              </w:rPr>
              <w:t xml:space="preserve"> ГМО</w:t>
            </w:r>
            <w:r w:rsidRPr="00517A4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.Прочее.</w:t>
            </w:r>
          </w:p>
        </w:tc>
        <w:tc>
          <w:tcPr>
            <w:tcW w:w="1417" w:type="dxa"/>
          </w:tcPr>
          <w:p w:rsidR="00883BD8" w:rsidRPr="00517A47" w:rsidRDefault="00883BD8" w:rsidP="00517A47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517A4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11.</w:t>
            </w:r>
            <w:r w:rsidR="00517A4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30</w:t>
            </w:r>
            <w:r w:rsidRPr="00517A4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– </w:t>
            </w:r>
            <w:r w:rsidR="00517A4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11.45</w:t>
            </w:r>
          </w:p>
        </w:tc>
        <w:tc>
          <w:tcPr>
            <w:tcW w:w="3261" w:type="dxa"/>
          </w:tcPr>
          <w:p w:rsidR="00883BD8" w:rsidRPr="00517A47" w:rsidRDefault="00517A47" w:rsidP="00517A47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517A4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Глухова В.Г., руководитель ГМО</w:t>
            </w:r>
          </w:p>
        </w:tc>
      </w:tr>
      <w:tr w:rsidR="00517A47" w:rsidRPr="00174F7F" w:rsidTr="00517A47">
        <w:trPr>
          <w:trHeight w:val="708"/>
        </w:trPr>
        <w:tc>
          <w:tcPr>
            <w:tcW w:w="959" w:type="dxa"/>
          </w:tcPr>
          <w:p w:rsidR="00517A47" w:rsidRPr="00517A47" w:rsidRDefault="00517A47" w:rsidP="00517A47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10.</w:t>
            </w:r>
          </w:p>
        </w:tc>
        <w:tc>
          <w:tcPr>
            <w:tcW w:w="4536" w:type="dxa"/>
          </w:tcPr>
          <w:p w:rsidR="00517A47" w:rsidRPr="00517A47" w:rsidRDefault="00517A47" w:rsidP="00517A47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Подведение итогов ГМО.</w:t>
            </w:r>
          </w:p>
        </w:tc>
        <w:tc>
          <w:tcPr>
            <w:tcW w:w="1417" w:type="dxa"/>
          </w:tcPr>
          <w:p w:rsidR="00517A47" w:rsidRPr="00517A47" w:rsidRDefault="00517A47" w:rsidP="00517A47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11.45.-12.00.</w:t>
            </w:r>
          </w:p>
        </w:tc>
        <w:tc>
          <w:tcPr>
            <w:tcW w:w="3261" w:type="dxa"/>
          </w:tcPr>
          <w:p w:rsidR="00517A47" w:rsidRPr="00517A47" w:rsidRDefault="00517A47" w:rsidP="00517A47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517A4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Глухова В.Г., руководитель ГМО</w:t>
            </w:r>
          </w:p>
        </w:tc>
      </w:tr>
    </w:tbl>
    <w:p w:rsidR="000C3F37" w:rsidRPr="00517A47" w:rsidRDefault="000C3F37" w:rsidP="00517A47">
      <w:pPr>
        <w:spacing w:after="0"/>
        <w:rPr>
          <w:rFonts w:asciiTheme="minorHAnsi" w:hAnsiTheme="minorHAnsi" w:cstheme="minorHAnsi"/>
          <w:sz w:val="24"/>
          <w:szCs w:val="24"/>
          <w:lang w:val="ru-RU"/>
        </w:rPr>
      </w:pPr>
    </w:p>
    <w:sectPr w:rsidR="000C3F37" w:rsidRPr="00517A47" w:rsidSect="00855925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361E96"/>
    <w:rsid w:val="000B65BA"/>
    <w:rsid w:val="000C3F37"/>
    <w:rsid w:val="00174F7F"/>
    <w:rsid w:val="00361E96"/>
    <w:rsid w:val="003F018E"/>
    <w:rsid w:val="004A2F57"/>
    <w:rsid w:val="00517A47"/>
    <w:rsid w:val="00594CAC"/>
    <w:rsid w:val="005C53A5"/>
    <w:rsid w:val="006E38BF"/>
    <w:rsid w:val="00855925"/>
    <w:rsid w:val="00883BD8"/>
    <w:rsid w:val="008C4B41"/>
    <w:rsid w:val="00A51019"/>
    <w:rsid w:val="00F41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E96"/>
    <w:pPr>
      <w:spacing w:line="288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2014-11-20T15:48:00Z</dcterms:created>
  <dcterms:modified xsi:type="dcterms:W3CDTF">2014-12-22T11:45:00Z</dcterms:modified>
</cp:coreProperties>
</file>